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FA" w:rsidRDefault="00DA55FA" w:rsidP="00DA55FA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710E6F03" wp14:editId="51C5C3AB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DA55FA" w:rsidRPr="00EE66F1" w:rsidRDefault="00DA55FA" w:rsidP="00DA55FA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DA55FA" w:rsidRPr="00F411F4" w:rsidTr="00C56D36">
        <w:trPr>
          <w:trHeight w:val="267"/>
          <w:jc w:val="center"/>
        </w:trPr>
        <w:tc>
          <w:tcPr>
            <w:tcW w:w="1470" w:type="dxa"/>
            <w:vAlign w:val="center"/>
          </w:tcPr>
          <w:p w:rsidR="00DA55FA" w:rsidRPr="00E4317D" w:rsidRDefault="00DA55FA" w:rsidP="00C56D36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DA55FA" w:rsidRPr="00E4317D" w:rsidRDefault="00DA55FA" w:rsidP="00C56D36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DA55FA" w:rsidRPr="00E4317D" w:rsidRDefault="00DA55FA" w:rsidP="00C56D36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A55FA" w:rsidRPr="00F411F4" w:rsidTr="00C56D36">
        <w:trPr>
          <w:trHeight w:val="20"/>
          <w:jc w:val="center"/>
        </w:trPr>
        <w:tc>
          <w:tcPr>
            <w:tcW w:w="1470" w:type="dxa"/>
          </w:tcPr>
          <w:p w:rsidR="00DA55FA" w:rsidRPr="00F411F4" w:rsidRDefault="00DA55FA" w:rsidP="00C56D36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DA55FA" w:rsidRPr="00F411F4" w:rsidRDefault="00DA55FA" w:rsidP="00C56D36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A55FA" w:rsidRPr="00F411F4" w:rsidTr="00C56D36">
        <w:trPr>
          <w:trHeight w:val="20"/>
          <w:jc w:val="center"/>
        </w:trPr>
        <w:tc>
          <w:tcPr>
            <w:tcW w:w="1470" w:type="dxa"/>
          </w:tcPr>
          <w:p w:rsidR="00DA55FA" w:rsidRPr="00F411F4" w:rsidRDefault="00DA55FA" w:rsidP="00C56D36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DA55FA" w:rsidRPr="00F411F4" w:rsidRDefault="00DA55FA" w:rsidP="00C56D36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DA55FA" w:rsidRPr="00033EBB" w:rsidRDefault="00DA55FA" w:rsidP="009F096A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9F096A">
              <w:rPr>
                <w:rFonts w:ascii="仿宋_GB2312" w:eastAsia="仿宋_GB2312"/>
                <w:szCs w:val="21"/>
              </w:rPr>
              <w:t>3</w:t>
            </w:r>
            <w:r>
              <w:rPr>
                <w:rFonts w:ascii="仿宋_GB2312" w:eastAsia="仿宋_GB2312"/>
                <w:szCs w:val="21"/>
              </w:rPr>
              <w:t>.2</w:t>
            </w:r>
            <w:r w:rsidR="009F096A">
              <w:rPr>
                <w:rFonts w:ascii="仿宋_GB2312" w:eastAsia="仿宋_GB2312"/>
                <w:szCs w:val="21"/>
              </w:rPr>
              <w:t>5</w:t>
            </w:r>
            <w:r>
              <w:rPr>
                <w:rFonts w:ascii="仿宋_GB2312" w:eastAsia="仿宋_GB2312"/>
                <w:szCs w:val="21"/>
              </w:rPr>
              <w:t>-</w:t>
            </w:r>
            <w:r w:rsidR="009F096A">
              <w:rPr>
                <w:rFonts w:ascii="仿宋_GB2312" w:eastAsia="仿宋_GB2312"/>
                <w:szCs w:val="21"/>
              </w:rPr>
              <w:t>3.30</w:t>
            </w:r>
          </w:p>
        </w:tc>
      </w:tr>
      <w:tr w:rsidR="00DA55FA" w:rsidRPr="00F411F4" w:rsidTr="00C56D36">
        <w:trPr>
          <w:trHeight w:val="20"/>
          <w:jc w:val="center"/>
        </w:trPr>
        <w:tc>
          <w:tcPr>
            <w:tcW w:w="1470" w:type="dxa"/>
          </w:tcPr>
          <w:p w:rsidR="00DA55FA" w:rsidRPr="00F411F4" w:rsidRDefault="00DA55FA" w:rsidP="00C56D36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DA55FA" w:rsidRPr="00F411F4" w:rsidRDefault="009F096A" w:rsidP="00C56D3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青岛</w:t>
            </w:r>
          </w:p>
        </w:tc>
        <w:tc>
          <w:tcPr>
            <w:tcW w:w="1341" w:type="dxa"/>
          </w:tcPr>
          <w:p w:rsidR="00DA55FA" w:rsidRPr="00F411F4" w:rsidRDefault="00DA55FA" w:rsidP="00C56D36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DA55FA" w:rsidRPr="00033EBB" w:rsidRDefault="009F096A" w:rsidP="00C56D36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3.30</w:t>
            </w:r>
          </w:p>
        </w:tc>
      </w:tr>
      <w:tr w:rsidR="00DA55FA" w:rsidRPr="00C70611" w:rsidTr="00C56D36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55FA" w:rsidRPr="009F096A" w:rsidRDefault="00DA55FA" w:rsidP="00C56D36">
            <w:pPr>
              <w:ind w:firstLineChars="200" w:firstLine="420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  <w:r w:rsidRPr="009F096A">
              <w:rPr>
                <w:rFonts w:ascii="仿宋" w:eastAsia="仿宋" w:hAnsi="仿宋" w:hint="eastAsia"/>
                <w:szCs w:val="21"/>
              </w:rPr>
              <w:t>201</w:t>
            </w:r>
            <w:r w:rsidRPr="009F096A">
              <w:rPr>
                <w:rFonts w:ascii="仿宋" w:eastAsia="仿宋" w:hAnsi="仿宋"/>
                <w:szCs w:val="21"/>
              </w:rPr>
              <w:t>9</w:t>
            </w:r>
            <w:r w:rsidRPr="009F096A">
              <w:rPr>
                <w:rFonts w:ascii="仿宋" w:eastAsia="仿宋" w:hAnsi="仿宋" w:hint="eastAsia"/>
                <w:szCs w:val="21"/>
              </w:rPr>
              <w:t>年</w:t>
            </w:r>
            <w:r w:rsidRPr="009F096A">
              <w:rPr>
                <w:rFonts w:ascii="仿宋" w:eastAsia="仿宋" w:hAnsi="仿宋"/>
                <w:szCs w:val="21"/>
              </w:rPr>
              <w:t>3</w:t>
            </w:r>
            <w:r w:rsidRPr="009F096A">
              <w:rPr>
                <w:rFonts w:ascii="仿宋" w:eastAsia="仿宋" w:hAnsi="仿宋" w:hint="eastAsia"/>
                <w:szCs w:val="21"/>
              </w:rPr>
              <w:t>月</w:t>
            </w:r>
            <w:r w:rsidRPr="009F096A">
              <w:rPr>
                <w:rFonts w:ascii="仿宋" w:eastAsia="仿宋" w:hAnsi="仿宋"/>
                <w:szCs w:val="21"/>
              </w:rPr>
              <w:t>25</w:t>
            </w:r>
            <w:r w:rsidRPr="009F096A">
              <w:rPr>
                <w:rFonts w:ascii="仿宋" w:eastAsia="仿宋" w:hAnsi="仿宋" w:hint="eastAsia"/>
                <w:szCs w:val="21"/>
              </w:rPr>
              <w:t>日开航的</w:t>
            </w:r>
            <w:r w:rsidRPr="009F096A">
              <w:rPr>
                <w:rFonts w:ascii="仿宋" w:eastAsia="仿宋" w:hAnsi="仿宋"/>
                <w:szCs w:val="21"/>
              </w:rPr>
              <w:t>歌诗达“赛琳娜”</w:t>
            </w:r>
            <w:r w:rsidRPr="009F096A">
              <w:rPr>
                <w:rFonts w:ascii="仿宋" w:eastAsia="仿宋" w:hAnsi="仿宋" w:hint="eastAsia"/>
                <w:szCs w:val="21"/>
              </w:rPr>
              <w:t>号</w:t>
            </w:r>
            <w:r w:rsidRPr="009F096A">
              <w:rPr>
                <w:rFonts w:ascii="仿宋" w:eastAsia="仿宋" w:hAnsi="仿宋"/>
                <w:szCs w:val="21"/>
              </w:rPr>
              <w:t>邮轮</w:t>
            </w:r>
            <w:r w:rsidRPr="009F096A">
              <w:rPr>
                <w:rFonts w:ascii="仿宋" w:eastAsia="仿宋" w:hAnsi="仿宋" w:hint="eastAsia"/>
                <w:szCs w:val="21"/>
              </w:rPr>
              <w:t>因受船舶检修影响，造成</w:t>
            </w:r>
            <w:r w:rsidRPr="009F096A">
              <w:rPr>
                <w:rFonts w:ascii="仿宋" w:eastAsia="仿宋" w:hAnsi="仿宋" w:hint="eastAsia"/>
                <w:kern w:val="0"/>
                <w:szCs w:val="21"/>
              </w:rPr>
              <w:t>返程抵港延误6小时（含）以上，</w:t>
            </w:r>
            <w:r w:rsidRPr="009F096A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9F096A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9F096A">
              <w:rPr>
                <w:rFonts w:ascii="仿宋" w:eastAsia="仿宋" w:hAnsi="仿宋"/>
                <w:kern w:val="0"/>
                <w:szCs w:val="21"/>
              </w:rPr>
              <w:t>MB6</w:t>
            </w:r>
            <w:r w:rsidRPr="009F096A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DA55FA" w:rsidRPr="003A4082" w:rsidRDefault="00DA55FA" w:rsidP="00C56D36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联程损失补偿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（需酒店纸质增票，注明当天日期、入住人名字）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</w:p>
        </w:tc>
        <w:bookmarkStart w:id="0" w:name="_GoBack"/>
        <w:bookmarkEnd w:id="0"/>
      </w:tr>
      <w:tr w:rsidR="00DA55FA" w:rsidRPr="00F411F4" w:rsidTr="00C56D36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A55FA" w:rsidRPr="00F411F4" w:rsidTr="00C56D36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DA55FA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DA55FA" w:rsidRPr="00F411F4" w:rsidRDefault="00DA55FA" w:rsidP="00C56D3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55FA" w:rsidRDefault="00DA55FA" w:rsidP="00C56D36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A55FA" w:rsidRDefault="00DA55FA" w:rsidP="00C56D36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A55FA" w:rsidRPr="00F411F4" w:rsidRDefault="00DA55FA" w:rsidP="00C56D36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DA55FA" w:rsidRPr="007B670F" w:rsidRDefault="00DA55FA" w:rsidP="00DA55FA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8574B6" w:rsidRPr="00DA55FA" w:rsidRDefault="008574B6"/>
    <w:sectPr w:rsidR="008574B6" w:rsidRPr="00DA55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9CC" w:rsidRDefault="008049CC" w:rsidP="00DA55FA">
      <w:r>
        <w:separator/>
      </w:r>
    </w:p>
  </w:endnote>
  <w:endnote w:type="continuationSeparator" w:id="0">
    <w:p w:rsidR="008049CC" w:rsidRDefault="008049CC" w:rsidP="00DA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9CC" w:rsidRDefault="008049CC" w:rsidP="00DA55FA">
      <w:r>
        <w:separator/>
      </w:r>
    </w:p>
  </w:footnote>
  <w:footnote w:type="continuationSeparator" w:id="0">
    <w:p w:rsidR="008049CC" w:rsidRDefault="008049CC" w:rsidP="00DA5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3F"/>
    <w:rsid w:val="00616F3F"/>
    <w:rsid w:val="008049CC"/>
    <w:rsid w:val="008574B6"/>
    <w:rsid w:val="009F096A"/>
    <w:rsid w:val="00D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22814B-66E1-4B87-90C8-51788B1A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5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55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55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55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55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2019-04-01T04:24:00Z</dcterms:created>
  <dcterms:modified xsi:type="dcterms:W3CDTF">2019-04-01T04:36:00Z</dcterms:modified>
</cp:coreProperties>
</file>